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C97" w:rsidRPr="0059580B" w:rsidRDefault="007A4C97" w:rsidP="007A4C97">
      <w:pPr>
        <w:spacing w:after="0" w:line="408" w:lineRule="auto"/>
        <w:ind w:left="120"/>
        <w:jc w:val="center"/>
        <w:rPr>
          <w:lang w:val="ru-RU"/>
        </w:rPr>
      </w:pPr>
      <w:bookmarkStart w:id="0" w:name="block-8294001"/>
      <w:r w:rsidRPr="005958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4C97" w:rsidRPr="0059580B" w:rsidRDefault="007A4C97" w:rsidP="007A4C97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59580B">
        <w:rPr>
          <w:rFonts w:ascii="Times New Roman" w:hAnsi="Times New Roman"/>
          <w:b/>
          <w:color w:val="000000"/>
          <w:sz w:val="28"/>
          <w:lang w:val="ru-RU"/>
        </w:rPr>
        <w:t>КРАСНОДАРСКИЙ КРАЙ, МО ТУАПСИНСКИЙ РАЙОН</w:t>
      </w:r>
      <w:bookmarkEnd w:id="1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4C97" w:rsidRPr="0059580B" w:rsidRDefault="007A4C97" w:rsidP="007A4C97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59580B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</w:t>
      </w:r>
      <w:r w:rsidR="000368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580B">
        <w:rPr>
          <w:rFonts w:ascii="Times New Roman" w:hAnsi="Times New Roman"/>
          <w:b/>
          <w:color w:val="000000"/>
          <w:sz w:val="28"/>
          <w:lang w:val="ru-RU"/>
        </w:rPr>
        <w:t>Туапсе муниципального образования Туапсинский район</w:t>
      </w:r>
      <w:bookmarkEnd w:id="2"/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580B">
        <w:rPr>
          <w:rFonts w:ascii="Times New Roman" w:hAnsi="Times New Roman"/>
          <w:color w:val="000000"/>
          <w:sz w:val="28"/>
          <w:lang w:val="ru-RU"/>
        </w:rPr>
        <w:t>​</w:t>
      </w:r>
    </w:p>
    <w:p w:rsidR="007A4C97" w:rsidRDefault="007A4C97" w:rsidP="0003687C">
      <w:pPr>
        <w:spacing w:after="0" w:line="408" w:lineRule="auto"/>
      </w:pPr>
      <w:bookmarkStart w:id="3" w:name="_GoBack"/>
      <w:bookmarkEnd w:id="3"/>
    </w:p>
    <w:p w:rsidR="007A4C97" w:rsidRPr="0059580B" w:rsidRDefault="007A4C97" w:rsidP="007A4C97">
      <w:pPr>
        <w:spacing w:after="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7A4C97" w:rsidRPr="0059580B" w:rsidTr="00EF42A3">
        <w:tc>
          <w:tcPr>
            <w:tcW w:w="3114" w:type="dxa"/>
          </w:tcPr>
          <w:p w:rsidR="007A4C97" w:rsidRPr="0040209D" w:rsidRDefault="007A4C97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4C97" w:rsidRPr="0040209D" w:rsidRDefault="007A4C97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A4C97" w:rsidRPr="0059580B" w:rsidRDefault="007A4C97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педагогического совета МБОУ СОШ № 2 им. </w:t>
            </w:r>
            <w:proofErr w:type="spellStart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Б.М.Ляха</w:t>
            </w:r>
            <w:proofErr w:type="spellEnd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МО Туапсинский район Пр. </w:t>
            </w:r>
            <w:proofErr w:type="gramStart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№ </w:t>
            </w:r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</w:t>
            </w:r>
            <w:proofErr w:type="gramEnd"/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 августа 2023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К.Ю.Исаева</w:t>
            </w:r>
            <w:proofErr w:type="spellEnd"/>
          </w:p>
          <w:p w:rsidR="007A4C97" w:rsidRPr="0059580B" w:rsidRDefault="007A4C97" w:rsidP="00EF4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328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</w:t>
            </w:r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 август</w:t>
            </w:r>
            <w:r w:rsidR="00B27E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2023 г.</w:t>
            </w:r>
          </w:p>
          <w:p w:rsidR="007A4C97" w:rsidRPr="0059580B" w:rsidRDefault="007A4C97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675E7C">
      <w:pPr>
        <w:spacing w:after="0"/>
        <w:ind w:left="120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‌</w:t>
      </w:r>
    </w:p>
    <w:p w:rsidR="000E095D" w:rsidRPr="007A4C97" w:rsidRDefault="000E095D" w:rsidP="007A4C97">
      <w:pPr>
        <w:spacing w:after="0"/>
        <w:rPr>
          <w:lang w:val="ru-RU"/>
        </w:rPr>
      </w:pPr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675E7C">
      <w:pPr>
        <w:spacing w:after="0" w:line="408" w:lineRule="auto"/>
        <w:ind w:left="120"/>
        <w:jc w:val="center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095D" w:rsidRPr="007A4C97" w:rsidRDefault="00675E7C">
      <w:pPr>
        <w:spacing w:after="0" w:line="408" w:lineRule="auto"/>
        <w:ind w:left="120"/>
        <w:jc w:val="center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1161120)</w:t>
      </w: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675E7C">
      <w:pPr>
        <w:spacing w:after="0" w:line="408" w:lineRule="auto"/>
        <w:ind w:left="120"/>
        <w:jc w:val="center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E095D" w:rsidRPr="007A4C97" w:rsidRDefault="00675E7C">
      <w:pPr>
        <w:spacing w:after="0" w:line="408" w:lineRule="auto"/>
        <w:ind w:left="120"/>
        <w:jc w:val="center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7A4C97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7A4C97">
        <w:rPr>
          <w:rFonts w:ascii="Times New Roman" w:hAnsi="Times New Roman"/>
          <w:b/>
          <w:color w:val="000000"/>
          <w:sz w:val="28"/>
          <w:lang w:val="ru-RU"/>
        </w:rPr>
        <w:t xml:space="preserve">г. Туапсе </w:t>
      </w:r>
      <w:bookmarkEnd w:id="4"/>
      <w:r w:rsidRPr="007A4C9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7A4C97">
        <w:rPr>
          <w:rFonts w:ascii="Times New Roman" w:hAnsi="Times New Roman"/>
          <w:b/>
          <w:color w:val="000000"/>
          <w:sz w:val="28"/>
          <w:lang w:val="ru-RU"/>
        </w:rPr>
        <w:t>2023 -2024 год</w:t>
      </w:r>
      <w:bookmarkEnd w:id="5"/>
      <w:r w:rsidRPr="007A4C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4C97">
        <w:rPr>
          <w:rFonts w:ascii="Times New Roman" w:hAnsi="Times New Roman"/>
          <w:color w:val="000000"/>
          <w:sz w:val="28"/>
          <w:lang w:val="ru-RU"/>
        </w:rPr>
        <w:t>​</w:t>
      </w: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0E095D">
      <w:pPr>
        <w:spacing w:after="0"/>
        <w:ind w:left="120"/>
        <w:jc w:val="center"/>
        <w:rPr>
          <w:lang w:val="ru-RU"/>
        </w:rPr>
      </w:pPr>
    </w:p>
    <w:p w:rsidR="000E095D" w:rsidRPr="007A4C97" w:rsidRDefault="00675E7C">
      <w:pPr>
        <w:spacing w:after="0"/>
        <w:ind w:left="120"/>
        <w:jc w:val="center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​</w:t>
      </w:r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0E095D">
      <w:pPr>
        <w:rPr>
          <w:lang w:val="ru-RU"/>
        </w:rPr>
        <w:sectPr w:rsidR="000E095D" w:rsidRPr="007A4C97">
          <w:pgSz w:w="11906" w:h="16383"/>
          <w:pgMar w:top="1134" w:right="850" w:bottom="1134" w:left="1701" w:header="720" w:footer="720" w:gutter="0"/>
          <w:cols w:space="720"/>
        </w:sect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bookmarkStart w:id="6" w:name="block-8294003"/>
      <w:bookmarkEnd w:id="0"/>
      <w:r w:rsidRPr="007A4C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​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E095D" w:rsidRDefault="00675E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E095D" w:rsidRPr="007A4C97" w:rsidRDefault="0067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E095D" w:rsidRPr="007A4C97" w:rsidRDefault="0067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E095D" w:rsidRPr="007A4C97" w:rsidRDefault="00675E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7A4C9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7A4C97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7A4C9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A4C97">
        <w:rPr>
          <w:rFonts w:ascii="Times New Roman" w:hAnsi="Times New Roman"/>
          <w:color w:val="000000"/>
          <w:sz w:val="28"/>
          <w:lang w:val="ru-RU"/>
        </w:rPr>
        <w:t>‌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0E095D">
      <w:pPr>
        <w:rPr>
          <w:lang w:val="ru-RU"/>
        </w:rPr>
        <w:sectPr w:rsidR="000E095D" w:rsidRPr="007A4C97">
          <w:pgSz w:w="11906" w:h="16383"/>
          <w:pgMar w:top="1134" w:right="850" w:bottom="1134" w:left="1701" w:header="720" w:footer="720" w:gutter="0"/>
          <w:cols w:space="720"/>
        </w:sect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bookmarkStart w:id="8" w:name="block-8294002"/>
      <w:bookmarkEnd w:id="6"/>
      <w:r w:rsidRPr="007A4C9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4C97">
        <w:rPr>
          <w:rFonts w:ascii="Times New Roman" w:hAnsi="Times New Roman"/>
          <w:color w:val="000000"/>
          <w:sz w:val="28"/>
          <w:lang w:val="ru-RU"/>
        </w:rPr>
        <w:t>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4C97">
        <w:rPr>
          <w:rFonts w:ascii="Times New Roman" w:hAnsi="Times New Roman"/>
          <w:color w:val="000000"/>
          <w:sz w:val="28"/>
          <w:lang w:val="ru-RU"/>
        </w:rPr>
        <w:t>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4C97">
        <w:rPr>
          <w:rFonts w:ascii="Times New Roman" w:hAnsi="Times New Roman"/>
          <w:color w:val="000000"/>
          <w:sz w:val="28"/>
          <w:lang w:val="ru-RU"/>
        </w:rPr>
        <w:t>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095D" w:rsidRPr="007A4C97" w:rsidRDefault="000E095D">
      <w:pPr>
        <w:spacing w:after="0" w:line="264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4C97">
        <w:rPr>
          <w:rFonts w:ascii="Times New Roman" w:hAnsi="Times New Roman"/>
          <w:color w:val="000000"/>
          <w:sz w:val="28"/>
          <w:lang w:val="ru-RU"/>
        </w:rPr>
        <w:t>: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095D" w:rsidRPr="007A4C97" w:rsidRDefault="00675E7C">
      <w:pPr>
        <w:spacing w:after="0" w:line="264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095D" w:rsidRPr="007A4C97" w:rsidRDefault="00675E7C">
      <w:pPr>
        <w:spacing w:after="0" w:line="264" w:lineRule="auto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095D" w:rsidRPr="007A4C97" w:rsidRDefault="000E095D">
      <w:pPr>
        <w:rPr>
          <w:lang w:val="ru-RU"/>
        </w:rPr>
        <w:sectPr w:rsidR="000E095D" w:rsidRPr="007A4C97">
          <w:pgSz w:w="11906" w:h="16383"/>
          <w:pgMar w:top="1134" w:right="850" w:bottom="1134" w:left="1701" w:header="720" w:footer="720" w:gutter="0"/>
          <w:cols w:space="720"/>
        </w:sectPr>
      </w:pPr>
    </w:p>
    <w:p w:rsidR="000E095D" w:rsidRPr="007A4C97" w:rsidRDefault="00675E7C">
      <w:pPr>
        <w:spacing w:after="0"/>
        <w:ind w:left="120"/>
        <w:rPr>
          <w:lang w:val="ru-RU"/>
        </w:rPr>
      </w:pPr>
      <w:bookmarkStart w:id="9" w:name="block-8294004"/>
      <w:bookmarkEnd w:id="8"/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0E095D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0E095D" w:rsidRPr="007A4C97" w:rsidRDefault="00675E7C">
      <w:pPr>
        <w:spacing w:after="0"/>
        <w:ind w:left="120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095D" w:rsidRPr="007A4C97" w:rsidRDefault="000E095D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675E7C">
      <w:pPr>
        <w:spacing w:after="0"/>
        <w:ind w:left="120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095D" w:rsidRPr="007A4C97" w:rsidRDefault="000E095D">
      <w:pPr>
        <w:spacing w:after="0" w:line="257" w:lineRule="auto"/>
        <w:ind w:left="120"/>
        <w:jc w:val="both"/>
        <w:rPr>
          <w:lang w:val="ru-RU"/>
        </w:rPr>
      </w:pPr>
    </w:p>
    <w:p w:rsidR="000E095D" w:rsidRPr="007A4C97" w:rsidRDefault="00675E7C">
      <w:pPr>
        <w:spacing w:after="0" w:line="257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95D" w:rsidRPr="007A4C97" w:rsidRDefault="00675E7C">
      <w:pPr>
        <w:spacing w:after="0" w:line="257" w:lineRule="auto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095D" w:rsidRPr="007A4C97" w:rsidRDefault="000E095D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675E7C">
      <w:pPr>
        <w:spacing w:after="0"/>
        <w:ind w:left="120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95D" w:rsidRPr="007A4C97" w:rsidRDefault="000E095D">
      <w:pPr>
        <w:spacing w:after="0"/>
        <w:ind w:left="120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C9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A4C9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A4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4C9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A4C9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A4C97">
        <w:rPr>
          <w:rFonts w:ascii="Times New Roman" w:hAnsi="Times New Roman"/>
          <w:color w:val="000000"/>
          <w:sz w:val="28"/>
          <w:lang w:val="ru-RU"/>
        </w:rPr>
        <w:t>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C9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095D" w:rsidRPr="007A4C97" w:rsidRDefault="000E095D">
      <w:pPr>
        <w:spacing w:after="0"/>
        <w:ind w:left="120"/>
        <w:jc w:val="both"/>
        <w:rPr>
          <w:lang w:val="ru-RU"/>
        </w:rPr>
      </w:pPr>
    </w:p>
    <w:p w:rsidR="000E095D" w:rsidRPr="007A4C97" w:rsidRDefault="00675E7C">
      <w:pPr>
        <w:spacing w:after="0"/>
        <w:ind w:left="12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C9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A4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A4C97">
        <w:rPr>
          <w:rFonts w:ascii="Times New Roman" w:hAnsi="Times New Roman"/>
          <w:color w:val="000000"/>
          <w:sz w:val="28"/>
          <w:lang w:val="ru-RU"/>
        </w:rPr>
        <w:t>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095D" w:rsidRPr="007A4C97" w:rsidRDefault="00675E7C">
      <w:pPr>
        <w:spacing w:after="0"/>
        <w:ind w:firstLine="600"/>
        <w:jc w:val="both"/>
        <w:rPr>
          <w:lang w:val="ru-RU"/>
        </w:rPr>
      </w:pPr>
      <w:r w:rsidRPr="007A4C9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095D" w:rsidRDefault="00675E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E095D" w:rsidRDefault="000E095D">
      <w:pPr>
        <w:sectPr w:rsidR="000E095D">
          <w:pgSz w:w="11906" w:h="16383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bookmarkStart w:id="14" w:name="block-82940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0E095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E095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E095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E09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bookmarkStart w:id="15" w:name="block-829400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095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E095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E095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E095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95D" w:rsidRDefault="000E0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95D" w:rsidRDefault="000E095D"/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proofErr w:type="gramEnd"/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95D" w:rsidRDefault="000E095D">
            <w:pPr>
              <w:spacing w:after="0"/>
              <w:ind w:left="135"/>
            </w:pPr>
          </w:p>
        </w:tc>
      </w:tr>
      <w:tr w:rsidR="000E09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Pr="007A4C97" w:rsidRDefault="00675E7C">
            <w:pPr>
              <w:spacing w:after="0"/>
              <w:ind w:left="135"/>
              <w:rPr>
                <w:lang w:val="ru-RU"/>
              </w:rPr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 w:rsidRPr="007A4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95D" w:rsidRDefault="00675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95D" w:rsidRDefault="000E095D"/>
        </w:tc>
      </w:tr>
    </w:tbl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0E095D">
      <w:pPr>
        <w:sectPr w:rsidR="000E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95D" w:rsidRDefault="00675E7C">
      <w:pPr>
        <w:spacing w:after="0"/>
        <w:ind w:left="120"/>
      </w:pPr>
      <w:bookmarkStart w:id="16" w:name="block-829400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095D" w:rsidRDefault="00675E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095D" w:rsidRDefault="000E095D">
      <w:pPr>
        <w:spacing w:after="0"/>
        <w:ind w:left="120"/>
      </w:pPr>
    </w:p>
    <w:p w:rsidR="000E095D" w:rsidRPr="007A4C97" w:rsidRDefault="00675E7C">
      <w:pPr>
        <w:spacing w:after="0" w:line="480" w:lineRule="auto"/>
        <w:ind w:left="120"/>
        <w:rPr>
          <w:lang w:val="ru-RU"/>
        </w:rPr>
      </w:pPr>
      <w:r w:rsidRPr="007A4C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95D" w:rsidRDefault="00675E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E095D" w:rsidRDefault="000E095D">
      <w:pPr>
        <w:sectPr w:rsidR="000E095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75E7C" w:rsidRDefault="00675E7C"/>
    <w:sectPr w:rsidR="00675E7C" w:rsidSect="000E09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49E8"/>
    <w:multiLevelType w:val="multilevel"/>
    <w:tmpl w:val="0AFCC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95D"/>
    <w:rsid w:val="0003687C"/>
    <w:rsid w:val="000E095D"/>
    <w:rsid w:val="00675E7C"/>
    <w:rsid w:val="007A4C97"/>
    <w:rsid w:val="00B2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8436"/>
  <w15:docId w15:val="{A4C3B2CF-718D-48EF-90F6-220440F9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9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10008</Words>
  <Characters>57046</Characters>
  <Application>Microsoft Office Word</Application>
  <DocSecurity>0</DocSecurity>
  <Lines>475</Lines>
  <Paragraphs>133</Paragraphs>
  <ScaleCrop>false</ScaleCrop>
  <Company/>
  <LinksUpToDate>false</LinksUpToDate>
  <CharactersWithSpaces>66921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Школа</cp:lastModifiedBy>
  <cp:revision>4</cp:revision>
  <dcterms:created xsi:type="dcterms:W3CDTF">2023-08-30T04:53:00Z</dcterms:created>
  <dcterms:modified xsi:type="dcterms:W3CDTF">2023-09-25T13:48:00Z</dcterms:modified>
</cp:coreProperties>
</file>